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49B3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374DEF65">
      <w:pPr>
        <w:jc w:val="center"/>
        <w:rPr>
          <w:b/>
          <w:bCs/>
        </w:rPr>
      </w:pPr>
    </w:p>
    <w:p w14:paraId="38A37D5F">
      <w:pPr>
        <w:jc w:val="center"/>
        <w:rPr>
          <w:b/>
          <w:bCs/>
        </w:rPr>
      </w:pPr>
    </w:p>
    <w:p w14:paraId="752AEB8E">
      <w:pPr>
        <w:jc w:val="both"/>
      </w:pPr>
      <w:r>
        <w:drawing>
          <wp:inline distT="0" distB="0" distL="114300" distR="114300">
            <wp:extent cx="5267325" cy="161988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1ZWY1NWJmYTIxNTZiNWM2Mjk3ZWEyOTczYjhlYjA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16B331BC"/>
    <w:rsid w:val="1FDF13EC"/>
    <w:rsid w:val="35351DD4"/>
    <w:rsid w:val="3F2C6288"/>
    <w:rsid w:val="466E080E"/>
    <w:rsid w:val="4B402B0E"/>
    <w:rsid w:val="53B35208"/>
    <w:rsid w:val="56FE723E"/>
    <w:rsid w:val="5D826197"/>
    <w:rsid w:val="608B7450"/>
    <w:rsid w:val="60A7059B"/>
    <w:rsid w:val="64793E74"/>
    <w:rsid w:val="6A4F5D40"/>
    <w:rsid w:val="6CF2332C"/>
    <w:rsid w:val="71947BA3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12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2025-06-20T06:22:36Z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eyJoZGlkIjoiYTc2ZGZiNzZiNDVlOGViOWVmM2JhOTY0NGJkNjUyYzgiLCJ1c2VySWQiOiIyNzA3MTk0OTIifQ==</vt:lpwstr>
  </property>
</Properties>
</file>